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49" w:rsidRDefault="006B2B49" w:rsidP="006B2B49">
      <w:pPr>
        <w:pBdr>
          <w:bottom w:val="single" w:sz="6" w:space="1" w:color="auto"/>
        </w:pBdr>
      </w:pPr>
      <w:r>
        <w:t>Na internetu najdi příklady PC pirátství. Výsledky, který najdeš, zapiš přímo do tabulky.</w:t>
      </w:r>
    </w:p>
    <w:p w:rsidR="006B2B49" w:rsidRDefault="006B2B49" w:rsidP="006B2B49">
      <w:pPr>
        <w:pBdr>
          <w:bottom w:val="single" w:sz="6" w:space="1" w:color="auto"/>
        </w:pBdr>
      </w:pPr>
      <w:r>
        <w:t>Výsledek pošli nejpozději 19.4.2020 na adresu: jiri.slovak@zsbilalhota.cz</w:t>
      </w:r>
    </w:p>
    <w:p w:rsidR="006B2B49" w:rsidRDefault="006B2B49" w:rsidP="006B2B49"/>
    <w:p w:rsidR="006B2B49" w:rsidRDefault="006B2B49" w:rsidP="006B2B49">
      <w:r>
        <w:t>Každý z Vás si zvolí libovolný stát Evropské unie (kromě ČR) a k němu vytvoří v</w:t>
      </w:r>
      <w:r w:rsidR="00B86677">
        <w:t> </w:t>
      </w:r>
      <w:r>
        <w:t>dokumentu</w:t>
      </w:r>
      <w:r w:rsidR="00B86677">
        <w:t>(wordu)</w:t>
      </w:r>
      <w:bookmarkStart w:id="0" w:name="_GoBack"/>
      <w:bookmarkEnd w:id="0"/>
      <w:r>
        <w:t xml:space="preserve"> informační list, který bude obsahovat:</w:t>
      </w:r>
    </w:p>
    <w:p w:rsidR="006B2B49" w:rsidRDefault="006B2B49" w:rsidP="006B2B49">
      <w:pPr>
        <w:ind w:firstLine="708"/>
      </w:pPr>
      <w:r>
        <w:t>Mapu, kde v Evropě leží</w:t>
      </w:r>
    </w:p>
    <w:p w:rsidR="006B2B49" w:rsidRDefault="006B2B49" w:rsidP="006B2B49">
      <w:pPr>
        <w:ind w:firstLine="708"/>
      </w:pPr>
      <w:r>
        <w:t>Hlavní město, rozloha, počet obyvatel, čím se platí</w:t>
      </w:r>
    </w:p>
    <w:p w:rsidR="006B2B49" w:rsidRDefault="006B2B49" w:rsidP="006B2B49">
      <w:pPr>
        <w:ind w:firstLine="708"/>
      </w:pPr>
      <w:r>
        <w:t>Co tam zajímavého lze navštívit (třeba nějakou památku UNESCO).</w:t>
      </w:r>
    </w:p>
    <w:p w:rsidR="006B2B49" w:rsidRDefault="006B2B49" w:rsidP="006B2B49">
      <w:pPr>
        <w:ind w:firstLine="708"/>
      </w:pPr>
      <w:r>
        <w:t>Nějaká zajímavost (jídlo, zvyk …)</w:t>
      </w:r>
    </w:p>
    <w:p w:rsidR="006B2B49" w:rsidRDefault="006B2B49" w:rsidP="006B2B49">
      <w:pPr>
        <w:ind w:firstLine="708"/>
      </w:pPr>
      <w:r>
        <w:t>Kolik má aktuálně nakažených obyvatel koronavirem (k datu odeslání tvé práce).</w:t>
      </w:r>
    </w:p>
    <w:p w:rsidR="006B2B49" w:rsidRDefault="006B2B49" w:rsidP="006B2B49"/>
    <w:p w:rsidR="006B2B49" w:rsidRDefault="006B2B49" w:rsidP="006B2B49">
      <w:r>
        <w:t xml:space="preserve">Rozsah jedna až tři strany. Písmo 12, Nadpisy 14, Obrázky v textu, text zarovnaný do bloku. Nezapomeň na formátování a celkový vzhled. </w:t>
      </w:r>
    </w:p>
    <w:p w:rsidR="00BB5773" w:rsidRDefault="006B2B49" w:rsidP="006B2B49">
      <w:r>
        <w:t>Na konci textu budou uvedeny zdroje textu i všech použitých obrázků.</w:t>
      </w:r>
    </w:p>
    <w:sectPr w:rsidR="00BB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85"/>
    <w:rsid w:val="00032385"/>
    <w:rsid w:val="006B2B49"/>
    <w:rsid w:val="00B86677"/>
    <w:rsid w:val="00B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B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B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2020-04-12T14:35:00Z</dcterms:created>
  <dcterms:modified xsi:type="dcterms:W3CDTF">2020-04-12T14:52:00Z</dcterms:modified>
</cp:coreProperties>
</file>